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拟注销协会情况汇总表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2"/>
        <w:tblW w:w="129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2755"/>
        <w:gridCol w:w="2631"/>
        <w:gridCol w:w="1350"/>
        <w:gridCol w:w="54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序号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社会组织名称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统一社会信用代码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法人姓名</w:t>
            </w:r>
          </w:p>
        </w:tc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停止活动情况说明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南京市六合区休闲观光农业协会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513201163023325611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王荣</w:t>
            </w:r>
          </w:p>
        </w:tc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该协会未常态化组织开展活动，无固定办公场所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南京市六合区绿领新农人联合会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51320116MJ58101670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王光</w:t>
            </w:r>
          </w:p>
        </w:tc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该联合会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理事成员主要领导层岗位调动，无常态化工作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南京市六合区鸽业协会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51320116780684158D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吴宏河</w:t>
            </w:r>
          </w:p>
        </w:tc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该协会社会团体法人登记证书有效期自2014年5月30日到期后，逾期12年未换届，会长、秘书长均超70岁，协会目前无人管理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hNjNmNDYxOGE4NWYwZWE3MjljZDQ0ZmFjYzY5N2QifQ=="/>
  </w:docVars>
  <w:rsids>
    <w:rsidRoot w:val="5F7017CB"/>
    <w:rsid w:val="01CD5BC6"/>
    <w:rsid w:val="033124A2"/>
    <w:rsid w:val="05157BA2"/>
    <w:rsid w:val="067D61B2"/>
    <w:rsid w:val="072A6630"/>
    <w:rsid w:val="0A002AF6"/>
    <w:rsid w:val="0A0D2147"/>
    <w:rsid w:val="13182F97"/>
    <w:rsid w:val="170F358D"/>
    <w:rsid w:val="171B2DF6"/>
    <w:rsid w:val="1DE25BFF"/>
    <w:rsid w:val="1FFA2D7C"/>
    <w:rsid w:val="257738A7"/>
    <w:rsid w:val="2976210D"/>
    <w:rsid w:val="2B5D13AB"/>
    <w:rsid w:val="34801D54"/>
    <w:rsid w:val="429D1643"/>
    <w:rsid w:val="472C7713"/>
    <w:rsid w:val="4D90531D"/>
    <w:rsid w:val="4F9D7B44"/>
    <w:rsid w:val="540632E9"/>
    <w:rsid w:val="566579F5"/>
    <w:rsid w:val="5BC72C6B"/>
    <w:rsid w:val="5EC935D3"/>
    <w:rsid w:val="5F7017CB"/>
    <w:rsid w:val="670E38C6"/>
    <w:rsid w:val="684111B1"/>
    <w:rsid w:val="6DA06D26"/>
    <w:rsid w:val="6E036879"/>
    <w:rsid w:val="72BB170D"/>
    <w:rsid w:val="747336EC"/>
    <w:rsid w:val="7708579F"/>
    <w:rsid w:val="7DFD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566</Characters>
  <Lines>0</Lines>
  <Paragraphs>0</Paragraphs>
  <TotalTime>2</TotalTime>
  <ScaleCrop>false</ScaleCrop>
  <LinksUpToDate>false</LinksUpToDate>
  <CharactersWithSpaces>631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2023-08-07T09:43:00Z</dcterms:created>
  <dc:creator>Administrator</dc:creator>
  <cp:lastModifiedBy>Lenovo</cp:lastModifiedBy>
  <cp:lastPrinted>2025-12-02T06:52:00Z</cp:lastPrinted>
  <dcterms:modified xsi:type="dcterms:W3CDTF">2026-06-01T07:46:33Z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  <property fmtid="{D5CDD505-2E9C-101B-9397-08002B2CF9AE}" pid="3" name="ICV">
    <vt:lpwstr>2BD93138D291402BA5F6BE2CA23AFD46_13</vt:lpwstr>
  </property>
  <property fmtid="{D5CDD505-2E9C-101B-9397-08002B2CF9AE}" pid="4" name="KSOTemplateDocerSaveRecord">
    <vt:lpwstr>eyJoZGlkIjoiMzNjMzVjOWRjMGJkZWI5YTRiZDY2MTJlYjA3MDg3NzYiLCJ1c2VySWQiOiIyNzg1NzkyMTEifQ==</vt:lpwstr>
  </property>
</Properties>
</file>